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0E" w:rsidRPr="002669F4" w:rsidRDefault="00D52E0E" w:rsidP="00D52E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2669F4">
        <w:rPr>
          <w:rFonts w:ascii="Times New Roman" w:hAnsi="Times New Roman" w:cs="Times New Roman"/>
          <w:b/>
          <w:bCs/>
          <w:sz w:val="36"/>
          <w:szCs w:val="36"/>
        </w:rPr>
        <w:t>Администрация сельского поселения</w:t>
      </w:r>
    </w:p>
    <w:p w:rsidR="00D52E0E" w:rsidRPr="002669F4" w:rsidRDefault="00D52E0E" w:rsidP="00D52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669F4">
        <w:rPr>
          <w:rFonts w:ascii="Times New Roman" w:hAnsi="Times New Roman" w:cs="Times New Roman"/>
          <w:b/>
          <w:bCs/>
          <w:sz w:val="36"/>
          <w:szCs w:val="36"/>
        </w:rPr>
        <w:t>«Нарын-Талачинское»</w:t>
      </w:r>
    </w:p>
    <w:p w:rsidR="00D52E0E" w:rsidRPr="00AB0179" w:rsidRDefault="00D52E0E" w:rsidP="00D52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2E0E" w:rsidRPr="002669F4" w:rsidRDefault="00D52E0E" w:rsidP="002669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  <w:proofErr w:type="gramStart"/>
      <w:r w:rsidRPr="00AB0179">
        <w:rPr>
          <w:rFonts w:ascii="Times New Roman" w:hAnsi="Times New Roman" w:cs="Times New Roman"/>
          <w:b/>
          <w:bCs/>
          <w:sz w:val="52"/>
          <w:szCs w:val="52"/>
        </w:rPr>
        <w:t>Р</w:t>
      </w:r>
      <w:proofErr w:type="gramEnd"/>
      <w:r w:rsidRPr="00AB0179">
        <w:rPr>
          <w:rFonts w:ascii="Times New Roman" w:hAnsi="Times New Roman" w:cs="Times New Roman"/>
          <w:b/>
          <w:bCs/>
          <w:sz w:val="52"/>
          <w:szCs w:val="52"/>
        </w:rPr>
        <w:t xml:space="preserve"> А С П О Р Я Ж Е Н И Е</w:t>
      </w:r>
    </w:p>
    <w:p w:rsidR="00D52E0E" w:rsidRPr="00AB0179" w:rsidRDefault="00D52E0E" w:rsidP="00D52E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2E0E" w:rsidRPr="00AB0179" w:rsidRDefault="00D52E0E" w:rsidP="00D52E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E0E" w:rsidRPr="00957C22" w:rsidRDefault="00D52E0E" w:rsidP="00D5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5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  июня   2019</w:t>
      </w:r>
      <w:r w:rsidRPr="00AB0179">
        <w:rPr>
          <w:rFonts w:ascii="Times New Roman" w:hAnsi="Times New Roman" w:cs="Times New Roman"/>
          <w:sz w:val="28"/>
          <w:szCs w:val="28"/>
        </w:rPr>
        <w:t xml:space="preserve">г.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F71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№ ___</w:t>
      </w:r>
    </w:p>
    <w:p w:rsidR="00D52E0E" w:rsidRDefault="00D52E0E" w:rsidP="00D52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E0E" w:rsidRDefault="00D52E0E" w:rsidP="00D5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01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мерах по предупреждению коррупции</w:t>
      </w:r>
    </w:p>
    <w:p w:rsidR="00D52E0E" w:rsidRDefault="00D52E0E" w:rsidP="00D52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E0E" w:rsidRDefault="00D52E0E" w:rsidP="00D52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Во исполнение Федерального закона от 25.12.2008 года № 273-ФЗ «О противодействии коррупции», в целях организации работы по предупреждению коррупции в администрации сельского поселения «Нарын-Талачинское»:</w:t>
      </w:r>
    </w:p>
    <w:p w:rsidR="002669F4" w:rsidRDefault="00D52E0E" w:rsidP="00D52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сельского поселения «Нарын-Талачинское» </w:t>
      </w:r>
    </w:p>
    <w:p w:rsidR="00D52E0E" w:rsidRPr="002669F4" w:rsidRDefault="00D52E0E" w:rsidP="00266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9F4">
        <w:rPr>
          <w:rFonts w:ascii="Times New Roman" w:hAnsi="Times New Roman" w:cs="Times New Roman"/>
          <w:sz w:val="28"/>
          <w:szCs w:val="28"/>
        </w:rPr>
        <w:t>Наталье Иннокентьевне Яковлевой:</w:t>
      </w:r>
    </w:p>
    <w:p w:rsidR="00D52E0E" w:rsidRDefault="00D52E0E" w:rsidP="00D52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 1 июля 2019 года организовать проведение тестирования муниципальных служащих администрации сельского поселения «Нарын-Талачинское» на знание антикоррупционного законодательства</w:t>
      </w:r>
      <w:r w:rsidR="002669F4">
        <w:rPr>
          <w:rFonts w:ascii="Times New Roman" w:hAnsi="Times New Roman" w:cs="Times New Roman"/>
          <w:sz w:val="28"/>
          <w:szCs w:val="28"/>
        </w:rPr>
        <w:t>;</w:t>
      </w:r>
    </w:p>
    <w:p w:rsidR="002669F4" w:rsidRDefault="002669F4" w:rsidP="00D52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 1 сентября 2019 года провести анализ результатов тестирования, в случае необходимости провести разъяснения в форме собеседования.</w:t>
      </w:r>
    </w:p>
    <w:p w:rsidR="002669F4" w:rsidRDefault="002669F4" w:rsidP="00D52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Перечень тестовых вопросов (прилагается).</w:t>
      </w:r>
    </w:p>
    <w:p w:rsidR="002669F4" w:rsidRDefault="002669F4" w:rsidP="00D52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Провести проверку работников на знание антикоррупционного законодательства. ( Степанова С.А.; Шахурова Л.Г.; Шугаева З.С.)</w:t>
      </w:r>
    </w:p>
    <w:p w:rsidR="002669F4" w:rsidRPr="00D52E0E" w:rsidRDefault="002669F4" w:rsidP="00D52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 над выполнением настоящего  распоряжения оставляю за собой.</w:t>
      </w:r>
    </w:p>
    <w:p w:rsidR="00D52E0E" w:rsidRPr="00C67940" w:rsidRDefault="00D52E0E" w:rsidP="00D52E0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52E0E" w:rsidRDefault="00D52E0E" w:rsidP="00D52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E0E" w:rsidRDefault="00D52E0E" w:rsidP="00D52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E0E" w:rsidRDefault="00D52E0E" w:rsidP="00D52E0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52E0E" w:rsidRPr="00D17E18" w:rsidRDefault="00D52E0E" w:rsidP="00D52E0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«Нарын-Талачинское»                                                                  Н.И.Яковлева</w:t>
      </w:r>
    </w:p>
    <w:p w:rsidR="00D52E0E" w:rsidRPr="00C67940" w:rsidRDefault="00D52E0E" w:rsidP="00D52E0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52E0E" w:rsidRPr="00C67940" w:rsidRDefault="00D52E0E" w:rsidP="00D52E0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D52E0E" w:rsidRPr="00C67940" w:rsidSect="0038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2B44"/>
    <w:multiLevelType w:val="hybridMultilevel"/>
    <w:tmpl w:val="3742353E"/>
    <w:lvl w:ilvl="0" w:tplc="A0682F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52E0E"/>
    <w:rsid w:val="00046A62"/>
    <w:rsid w:val="00221B79"/>
    <w:rsid w:val="002669F4"/>
    <w:rsid w:val="00BC72E7"/>
    <w:rsid w:val="00D52E0E"/>
    <w:rsid w:val="00E7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0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2019-06-17T00:45:00Z</cp:lastPrinted>
  <dcterms:created xsi:type="dcterms:W3CDTF">2022-05-24T02:35:00Z</dcterms:created>
  <dcterms:modified xsi:type="dcterms:W3CDTF">2022-05-24T02:35:00Z</dcterms:modified>
</cp:coreProperties>
</file>